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21442" w14:textId="15A93713" w:rsidR="00522FFF" w:rsidRP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Computer Science 477/577</w:t>
      </w:r>
    </w:p>
    <w:p w14:paraId="5708494A" w14:textId="08E46C42" w:rsidR="00D30D94" w:rsidRP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Project Status Report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9F69B6">
        <w:rPr>
          <w:rFonts w:ascii="Times New Roman" w:hAnsi="Times New Roman" w:cs="Times New Roman"/>
          <w:sz w:val="24"/>
          <w:szCs w:val="24"/>
        </w:rPr>
        <w:t>I</w:t>
      </w:r>
    </w:p>
    <w:p w14:paraId="35D5735C" w14:textId="642B8AB3" w:rsidR="00522FFF" w:rsidRDefault="00522FFF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 xml:space="preserve">Due: Tuesday, April </w:t>
      </w:r>
      <w:r w:rsidR="009F69B6">
        <w:rPr>
          <w:rFonts w:ascii="Times New Roman" w:hAnsi="Times New Roman" w:cs="Times New Roman"/>
          <w:sz w:val="24"/>
          <w:szCs w:val="24"/>
        </w:rPr>
        <w:t>11</w:t>
      </w:r>
    </w:p>
    <w:p w14:paraId="3908FD4C" w14:textId="77777777" w:rsidR="00690072" w:rsidRDefault="00690072" w:rsidP="005E189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86B918" w14:textId="33ED0E7E" w:rsidR="00690072" w:rsidRPr="00690072" w:rsidRDefault="00690072" w:rsidP="005E189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90072">
        <w:rPr>
          <w:rFonts w:ascii="Times New Roman" w:hAnsi="Times New Roman" w:cs="Times New Roman"/>
          <w:b/>
          <w:bCs/>
          <w:sz w:val="20"/>
          <w:szCs w:val="20"/>
        </w:rPr>
        <w:t xml:space="preserve">Note: This progress report </w:t>
      </w:r>
      <w:proofErr w:type="gramStart"/>
      <w:r w:rsidRPr="00690072">
        <w:rPr>
          <w:rFonts w:ascii="Times New Roman" w:hAnsi="Times New Roman" w:cs="Times New Roman"/>
          <w:b/>
          <w:bCs/>
          <w:sz w:val="20"/>
          <w:szCs w:val="20"/>
        </w:rPr>
        <w:t>need</w:t>
      </w:r>
      <w:proofErr w:type="gramEnd"/>
      <w:r w:rsidRPr="00690072">
        <w:rPr>
          <w:rFonts w:ascii="Times New Roman" w:hAnsi="Times New Roman" w:cs="Times New Roman"/>
          <w:b/>
          <w:bCs/>
          <w:sz w:val="20"/>
          <w:szCs w:val="20"/>
        </w:rPr>
        <w:t xml:space="preserve"> be submitted by only one of the participates.  Duplicates are not </w:t>
      </w:r>
      <w:proofErr w:type="gramStart"/>
      <w:r w:rsidRPr="00690072">
        <w:rPr>
          <w:rFonts w:ascii="Times New Roman" w:hAnsi="Times New Roman" w:cs="Times New Roman"/>
          <w:b/>
          <w:bCs/>
          <w:sz w:val="20"/>
          <w:szCs w:val="20"/>
        </w:rPr>
        <w:t>necessary</w:t>
      </w:r>
      <w:proofErr w:type="gramEnd"/>
    </w:p>
    <w:p w14:paraId="6CAC3214" w14:textId="77777777" w:rsidR="00522FFF" w:rsidRPr="00522FFF" w:rsidRDefault="00522FFF" w:rsidP="005E189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B4A12F" w14:textId="5D573C70" w:rsidR="00522FFF" w:rsidRPr="00522FFF" w:rsidRDefault="00522FFF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In this initial report, please</w:t>
      </w:r>
      <w:r w:rsidR="009F69B6">
        <w:rPr>
          <w:rFonts w:ascii="Times New Roman" w:hAnsi="Times New Roman" w:cs="Times New Roman"/>
          <w:sz w:val="24"/>
          <w:szCs w:val="24"/>
        </w:rPr>
        <w:t>, in format easy to read and interpret,</w:t>
      </w:r>
      <w:r w:rsidRPr="00522FFF">
        <w:rPr>
          <w:rFonts w:ascii="Times New Roman" w:hAnsi="Times New Roman" w:cs="Times New Roman"/>
          <w:sz w:val="24"/>
          <w:szCs w:val="24"/>
        </w:rPr>
        <w:t xml:space="preserve"> specify:</w:t>
      </w:r>
    </w:p>
    <w:p w14:paraId="780D34C4" w14:textId="4B026389" w:rsid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Participants in the project.</w:t>
      </w:r>
    </w:p>
    <w:p w14:paraId="047E670F" w14:textId="77777777" w:rsidR="00A537D3" w:rsidRPr="00522FFF" w:rsidRDefault="00A537D3" w:rsidP="00A537D3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0A951BD" w14:textId="26DD0A64" w:rsidR="00522FFF" w:rsidRDefault="009F69B6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detailed description of the dataset(s) you will be exploring.  This should include:</w:t>
      </w:r>
    </w:p>
    <w:p w14:paraId="0B9F2070" w14:textId="1369AE0A" w:rsidR="009F69B6" w:rsidRDefault="009F69B6" w:rsidP="009F69B6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specification of the attributes which provides:</w:t>
      </w:r>
    </w:p>
    <w:p w14:paraId="2BB10BFB" w14:textId="0FD60A5A" w:rsidR="009F69B6" w:rsidRDefault="009F69B6" w:rsidP="009F69B6">
      <w:pPr>
        <w:pStyle w:val="ListParagraph"/>
        <w:numPr>
          <w:ilvl w:val="0"/>
          <w:numId w:val="3"/>
        </w:numPr>
        <w:spacing w:line="276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description of the meaning of each attribute, what aspect of reality it </w:t>
      </w:r>
      <w:proofErr w:type="gramStart"/>
      <w:r>
        <w:rPr>
          <w:rFonts w:ascii="Times New Roman" w:hAnsi="Times New Roman" w:cs="Times New Roman"/>
          <w:sz w:val="24"/>
          <w:szCs w:val="24"/>
        </w:rPr>
        <w:t>records</w:t>
      </w:r>
      <w:proofErr w:type="gramEnd"/>
    </w:p>
    <w:p w14:paraId="448DAC78" w14:textId="38741F00" w:rsidR="009F69B6" w:rsidRDefault="009F69B6" w:rsidP="009F69B6">
      <w:pPr>
        <w:pStyle w:val="ListParagraph"/>
        <w:numPr>
          <w:ilvl w:val="0"/>
          <w:numId w:val="3"/>
        </w:numPr>
        <w:spacing w:line="276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type</w:t>
      </w:r>
      <w:r w:rsidR="00A537D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discrete,  continuous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ordinal, ratio, </w:t>
      </w:r>
      <w:r w:rsidRPr="009F69B6">
        <w:rPr>
          <w:rFonts w:ascii="Times New Roman" w:hAnsi="Times New Roman" w:cs="Times New Roman"/>
          <w:i/>
          <w:iCs/>
          <w:sz w:val="24"/>
          <w:szCs w:val="24"/>
        </w:rPr>
        <w:t>et cetera</w:t>
      </w:r>
      <w:r w:rsidR="00A537D3">
        <w:rPr>
          <w:rFonts w:ascii="Times New Roman" w:hAnsi="Times New Roman" w:cs="Times New Roman"/>
          <w:sz w:val="24"/>
          <w:szCs w:val="24"/>
        </w:rPr>
        <w:t>).</w:t>
      </w:r>
    </w:p>
    <w:p w14:paraId="5AAC5F68" w14:textId="2D1EF06F" w:rsidR="009F69B6" w:rsidRDefault="009F69B6" w:rsidP="009F69B6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A537D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account of its size</w:t>
      </w:r>
      <w:r w:rsidR="00A537D3">
        <w:rPr>
          <w:rFonts w:ascii="Times New Roman" w:hAnsi="Times New Roman" w:cs="Times New Roman"/>
          <w:sz w:val="24"/>
          <w:szCs w:val="24"/>
        </w:rPr>
        <w:t>, provided in intelligible (i.e., not in megabytes).</w:t>
      </w:r>
    </w:p>
    <w:p w14:paraId="3CF4FFE7" w14:textId="77777777" w:rsidR="00A537D3" w:rsidRDefault="00A537D3" w:rsidP="00A537D3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AAEBEDD" w14:textId="35D853FC" w:rsidR="00A537D3" w:rsidRPr="00A537D3" w:rsidRDefault="00A537D3" w:rsidP="00A537D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>The overarching purpose of the project.  Here you should propose what it is you hope to find out, patterns you hope to discern, etc.</w:t>
      </w:r>
      <w:r>
        <w:rPr>
          <w:rFonts w:ascii="Times New Roman" w:hAnsi="Times New Roman" w:cs="Times New Roman"/>
          <w:sz w:val="24"/>
          <w:szCs w:val="24"/>
        </w:rPr>
        <w:t xml:space="preserve">  You should be able to provide more </w:t>
      </w:r>
      <w:proofErr w:type="gramStart"/>
      <w:r>
        <w:rPr>
          <w:rFonts w:ascii="Times New Roman" w:hAnsi="Times New Roman" w:cs="Times New Roman"/>
          <w:sz w:val="24"/>
          <w:szCs w:val="24"/>
        </w:rPr>
        <w:t>detail</w:t>
      </w:r>
      <w:proofErr w:type="gramEnd"/>
      <w:r>
        <w:rPr>
          <w:rFonts w:ascii="Times New Roman" w:hAnsi="Times New Roman" w:cs="Times New Roman"/>
          <w:sz w:val="24"/>
          <w:szCs w:val="24"/>
        </w:rPr>
        <w:t>, of a concrete nature, than was provided in your previous report.</w:t>
      </w:r>
    </w:p>
    <w:p w14:paraId="0110DFED" w14:textId="77777777" w:rsidR="00A537D3" w:rsidRDefault="00A537D3" w:rsidP="00A537D3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9C35D0" w14:textId="53C34301" w:rsidR="00522FFF" w:rsidRPr="00522FFF" w:rsidRDefault="00522FFF" w:rsidP="005E189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2FFF">
        <w:rPr>
          <w:rFonts w:ascii="Times New Roman" w:hAnsi="Times New Roman" w:cs="Times New Roman"/>
          <w:sz w:val="24"/>
          <w:szCs w:val="24"/>
        </w:rPr>
        <w:t xml:space="preserve">The data mining </w:t>
      </w:r>
      <w:r w:rsidR="00A537D3" w:rsidRPr="00522FFF">
        <w:rPr>
          <w:rFonts w:ascii="Times New Roman" w:hAnsi="Times New Roman" w:cs="Times New Roman"/>
          <w:sz w:val="24"/>
          <w:szCs w:val="24"/>
        </w:rPr>
        <w:t>t</w:t>
      </w:r>
      <w:r w:rsidR="00A537D3">
        <w:rPr>
          <w:rFonts w:ascii="Times New Roman" w:hAnsi="Times New Roman" w:cs="Times New Roman"/>
          <w:sz w:val="24"/>
          <w:szCs w:val="24"/>
        </w:rPr>
        <w:t>e</w:t>
      </w:r>
      <w:r w:rsidR="00A537D3" w:rsidRPr="00522FFF">
        <w:rPr>
          <w:rFonts w:ascii="Times New Roman" w:hAnsi="Times New Roman" w:cs="Times New Roman"/>
          <w:sz w:val="24"/>
          <w:szCs w:val="24"/>
        </w:rPr>
        <w:t>chniques</w:t>
      </w:r>
      <w:r w:rsidRPr="00522FFF">
        <w:rPr>
          <w:rFonts w:ascii="Times New Roman" w:hAnsi="Times New Roman" w:cs="Times New Roman"/>
          <w:sz w:val="24"/>
          <w:szCs w:val="24"/>
        </w:rPr>
        <w:t xml:space="preserve"> you anticipate using (classification, clustering, association rule</w:t>
      </w:r>
      <w:r w:rsidR="005E1895">
        <w:rPr>
          <w:rFonts w:ascii="Times New Roman" w:hAnsi="Times New Roman" w:cs="Times New Roman"/>
          <w:sz w:val="24"/>
          <w:szCs w:val="24"/>
        </w:rPr>
        <w:t xml:space="preserve"> mining</w:t>
      </w:r>
      <w:r w:rsidRPr="00522FFF">
        <w:rPr>
          <w:rFonts w:ascii="Times New Roman" w:hAnsi="Times New Roman" w:cs="Times New Roman"/>
          <w:sz w:val="24"/>
          <w:szCs w:val="24"/>
        </w:rPr>
        <w:t>, sequence mining, etc.)</w:t>
      </w:r>
      <w:r w:rsidR="009F69B6">
        <w:rPr>
          <w:rFonts w:ascii="Times New Roman" w:hAnsi="Times New Roman" w:cs="Times New Roman"/>
          <w:sz w:val="24"/>
          <w:szCs w:val="24"/>
        </w:rPr>
        <w:t>, particularly relating the application of these techniques</w:t>
      </w:r>
      <w:r w:rsidR="00D83F6F">
        <w:rPr>
          <w:rFonts w:ascii="Times New Roman" w:hAnsi="Times New Roman" w:cs="Times New Roman"/>
          <w:sz w:val="24"/>
          <w:szCs w:val="24"/>
        </w:rPr>
        <w:t xml:space="preserve"> to the purpose of the project.</w:t>
      </w:r>
    </w:p>
    <w:p w14:paraId="558A0EFC" w14:textId="77777777" w:rsidR="00522FFF" w:rsidRPr="00522FFF" w:rsidRDefault="00522FFF" w:rsidP="005E18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22FFF" w:rsidRPr="00522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4343"/>
    <w:multiLevelType w:val="hybridMultilevel"/>
    <w:tmpl w:val="28D2448E"/>
    <w:lvl w:ilvl="0" w:tplc="B2D079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E218A3"/>
    <w:multiLevelType w:val="hybridMultilevel"/>
    <w:tmpl w:val="B1B02B54"/>
    <w:lvl w:ilvl="0" w:tplc="AF9436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778A4"/>
    <w:multiLevelType w:val="hybridMultilevel"/>
    <w:tmpl w:val="43CA1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009583">
    <w:abstractNumId w:val="2"/>
  </w:num>
  <w:num w:numId="2" w16cid:durableId="91977150">
    <w:abstractNumId w:val="1"/>
  </w:num>
  <w:num w:numId="3" w16cid:durableId="31367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FF"/>
    <w:rsid w:val="00214F0E"/>
    <w:rsid w:val="00522FFF"/>
    <w:rsid w:val="00530D78"/>
    <w:rsid w:val="005E1895"/>
    <w:rsid w:val="00690072"/>
    <w:rsid w:val="008657D7"/>
    <w:rsid w:val="009F69B6"/>
    <w:rsid w:val="00A537D3"/>
    <w:rsid w:val="00BA379C"/>
    <w:rsid w:val="00CF7CC1"/>
    <w:rsid w:val="00D83F6F"/>
    <w:rsid w:val="00E8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C892"/>
  <w15:chartTrackingRefBased/>
  <w15:docId w15:val="{5794BBB9-E823-4501-ABDC-73E69A2A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3</cp:revision>
  <dcterms:created xsi:type="dcterms:W3CDTF">2023-04-09T01:29:00Z</dcterms:created>
  <dcterms:modified xsi:type="dcterms:W3CDTF">2023-04-09T01:32:00Z</dcterms:modified>
</cp:coreProperties>
</file>